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9755" w14:textId="03214D1F" w:rsidR="003F20B2" w:rsidRDefault="008C269A" w:rsidP="008C269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Age of Exploration</w:t>
      </w:r>
    </w:p>
    <w:p w14:paraId="03563C63" w14:textId="54E5D5D9" w:rsidR="008C269A" w:rsidRDefault="008C269A" w:rsidP="008C269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5- The Search for Wealth</w:t>
      </w:r>
    </w:p>
    <w:p w14:paraId="7C83CA87" w14:textId="77777777" w:rsidR="008C269A" w:rsidRDefault="008C269A" w:rsidP="008C269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8362647" w14:textId="4597A8D1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led the Spanish to explore the lands of what is now modern-day United States?</w:t>
      </w:r>
    </w:p>
    <w:p w14:paraId="06B17121" w14:textId="59EDD67D" w:rsidR="008C269A" w:rsidRDefault="00303819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were in search of gold.  Cabeza de Vaca returned from a journey in which he said Indians told him of rich cities.</w:t>
      </w:r>
    </w:p>
    <w:p w14:paraId="218D5C57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2399802B" w14:textId="3D6988C1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accomplishments/actions of each of the following:</w:t>
      </w:r>
    </w:p>
    <w:p w14:paraId="41162880" w14:textId="77777777" w:rsidR="008C269A" w:rsidRPr="008C269A" w:rsidRDefault="008C269A" w:rsidP="008C269A">
      <w:pPr>
        <w:spacing w:after="0"/>
        <w:rPr>
          <w:rFonts w:ascii="Comic Sans MS" w:hAnsi="Comic Sans MS"/>
          <w:sz w:val="12"/>
          <w:szCs w:val="12"/>
        </w:rPr>
      </w:pPr>
    </w:p>
    <w:p w14:paraId="21734E5A" w14:textId="4D59AC8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Juan Ponce de Leon-</w:t>
      </w:r>
    </w:p>
    <w:p w14:paraId="24ED847D" w14:textId="7A15B2EB" w:rsidR="008C269A" w:rsidRPr="00927357" w:rsidRDefault="00927357" w:rsidP="008C269A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Named Florida when searching for the Fountain of Youth and gold.</w:t>
      </w:r>
    </w:p>
    <w:p w14:paraId="76B8BACB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4BB933A4" w14:textId="42B4E099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Cabeza de Vaca-</w:t>
      </w:r>
    </w:p>
    <w:p w14:paraId="472B5CB6" w14:textId="42248F0A" w:rsidR="008C269A" w:rsidRDefault="00927357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One of only 4 survivors of the Narvaez expedition. Reported that Indians told of rich cities.</w:t>
      </w:r>
    </w:p>
    <w:p w14:paraId="73AF7AAF" w14:textId="243663D0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Estevanico-</w:t>
      </w:r>
    </w:p>
    <w:p w14:paraId="02B5F44F" w14:textId="503B5481" w:rsidR="008C269A" w:rsidRDefault="00927357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One of only 4 survivors of the Narvaez expedition.  Learned many American Indian languages and was killed on a future expedition.</w:t>
      </w:r>
    </w:p>
    <w:p w14:paraId="18BF6E6E" w14:textId="0C3CBF98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Francisco Vasquez de Coronado-</w:t>
      </w:r>
    </w:p>
    <w:p w14:paraId="520AC59B" w14:textId="1E24C801" w:rsidR="008C269A" w:rsidRPr="00927357" w:rsidRDefault="00927357" w:rsidP="008C269A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Led an expedition across the Great Plains into the center of modern-day U.S.</w:t>
      </w:r>
    </w:p>
    <w:p w14:paraId="6A43F50B" w14:textId="4017D716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Hernando de Soto-</w:t>
      </w:r>
    </w:p>
    <w:p w14:paraId="6C7B26FC" w14:textId="7E984DCA" w:rsidR="008C269A" w:rsidRDefault="00927357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Led an expedition throughout the southeastern U.S. becoming the first European to see the Mississippi River.</w:t>
      </w:r>
    </w:p>
    <w:p w14:paraId="568AA9ED" w14:textId="05763844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Juan Rodriquez Cabrillo-</w:t>
      </w:r>
    </w:p>
    <w:p w14:paraId="3091CBF4" w14:textId="14480255" w:rsidR="008C269A" w:rsidRPr="0019302D" w:rsidRDefault="0019302D" w:rsidP="008C269A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Explored along the west coast of California.</w:t>
      </w:r>
    </w:p>
    <w:p w14:paraId="0BCA297F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46DF1C84" w14:textId="7EE33F60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Juan de Onate-</w:t>
      </w:r>
    </w:p>
    <w:p w14:paraId="6B0BE5F0" w14:textId="7918B79B" w:rsidR="008C269A" w:rsidRPr="00834F01" w:rsidRDefault="00834F01" w:rsidP="008C269A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Took over an Indian town and renamed it San Juan.</w:t>
      </w:r>
    </w:p>
    <w:p w14:paraId="703C52F8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708A8123" w14:textId="77777777" w:rsidR="008C269A" w:rsidRDefault="008C269A" w:rsidP="008C269A">
      <w:pPr>
        <w:spacing w:after="0"/>
        <w:rPr>
          <w:rFonts w:ascii="Comic Sans MS" w:hAnsi="Comic Sans MS"/>
          <w:sz w:val="28"/>
          <w:szCs w:val="28"/>
        </w:rPr>
      </w:pPr>
    </w:p>
    <w:p w14:paraId="003AD7FE" w14:textId="395B42FB" w:rsidR="008C269A" w:rsidRPr="00834F01" w:rsidRDefault="008C269A" w:rsidP="008C269A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Even though these explorations didn’t accomplish the goal of finding vast riches, what did they accomplish?</w:t>
      </w:r>
      <w:r w:rsidR="00834F01">
        <w:rPr>
          <w:rFonts w:ascii="Comic Sans MS" w:hAnsi="Comic Sans MS"/>
          <w:color w:val="FF0000"/>
          <w:sz w:val="28"/>
          <w:szCs w:val="28"/>
        </w:rPr>
        <w:t xml:space="preserve">  The Spanish increased their knowledge of the geography of North America.</w:t>
      </w:r>
    </w:p>
    <w:sectPr w:rsidR="008C269A" w:rsidRPr="00834F01" w:rsidSect="00834F01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9A"/>
    <w:rsid w:val="0019302D"/>
    <w:rsid w:val="00303819"/>
    <w:rsid w:val="003F20B2"/>
    <w:rsid w:val="005F3BC5"/>
    <w:rsid w:val="00834F01"/>
    <w:rsid w:val="008C269A"/>
    <w:rsid w:val="00927357"/>
    <w:rsid w:val="00E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BF2B"/>
  <w15:chartTrackingRefBased/>
  <w15:docId w15:val="{5EC568E6-F4BB-417D-A739-9E4BEDD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5</cp:revision>
  <dcterms:created xsi:type="dcterms:W3CDTF">2023-10-09T17:19:00Z</dcterms:created>
  <dcterms:modified xsi:type="dcterms:W3CDTF">2024-10-24T11:10:00Z</dcterms:modified>
</cp:coreProperties>
</file>